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CC0F" w14:textId="7E99E9AF" w:rsidR="004A4819" w:rsidRDefault="004A4819" w:rsidP="004A4819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</w:t>
      </w:r>
      <w:r>
        <w:rPr>
          <w:rFonts w:ascii="黑体" w:eastAsia="黑体" w:hAnsi="Arial" w:cs="Arial"/>
          <w:b/>
          <w:kern w:val="0"/>
          <w:sz w:val="30"/>
          <w:szCs w:val="30"/>
        </w:rPr>
        <w:t>22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>11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14:paraId="066D24BC" w14:textId="77777777" w:rsidR="004A4819" w:rsidRDefault="004A4819" w:rsidP="004A4819">
      <w:pPr>
        <w:widowControl/>
        <w:spacing w:afterLines="100" w:after="312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050"/>
        <w:gridCol w:w="1035"/>
        <w:gridCol w:w="1223"/>
        <w:gridCol w:w="2402"/>
        <w:gridCol w:w="1580"/>
        <w:gridCol w:w="1175"/>
      </w:tblGrid>
      <w:tr w:rsidR="004A4819" w14:paraId="6E517A56" w14:textId="77777777" w:rsidTr="00E5322C">
        <w:trPr>
          <w:trHeight w:hRule="exact" w:val="727"/>
          <w:jc w:val="center"/>
        </w:trPr>
        <w:tc>
          <w:tcPr>
            <w:tcW w:w="1355" w:type="dxa"/>
            <w:vAlign w:val="center"/>
          </w:tcPr>
          <w:p w14:paraId="2426E623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14:paraId="03579C25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 w14:paraId="530DD93C" w14:textId="77777777" w:rsidR="004A4819" w:rsidRDefault="004A4819" w:rsidP="00E5322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材料学院本科生第三党支部</w:t>
            </w:r>
          </w:p>
        </w:tc>
        <w:tc>
          <w:tcPr>
            <w:tcW w:w="2402" w:type="dxa"/>
            <w:vAlign w:val="center"/>
          </w:tcPr>
          <w:p w14:paraId="5553A990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059CE031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石玉枝</w:t>
            </w:r>
          </w:p>
        </w:tc>
      </w:tr>
      <w:tr w:rsidR="004A4819" w14:paraId="12C1C878" w14:textId="77777777" w:rsidTr="00E5322C">
        <w:trPr>
          <w:trHeight w:hRule="exact" w:val="652"/>
          <w:jc w:val="center"/>
        </w:trPr>
        <w:tc>
          <w:tcPr>
            <w:tcW w:w="1355" w:type="dxa"/>
            <w:vAlign w:val="center"/>
          </w:tcPr>
          <w:p w14:paraId="46CF1A78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 w14:paraId="123756B9" w14:textId="7A7DD148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11.23</w:t>
            </w:r>
          </w:p>
        </w:tc>
        <w:tc>
          <w:tcPr>
            <w:tcW w:w="2402" w:type="dxa"/>
            <w:vAlign w:val="center"/>
          </w:tcPr>
          <w:p w14:paraId="7006A49C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14:paraId="49E5F7B9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165D4236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是    ■否 </w:t>
            </w:r>
          </w:p>
        </w:tc>
      </w:tr>
      <w:tr w:rsidR="004A4819" w14:paraId="6FEB85E1" w14:textId="77777777" w:rsidTr="004A4819">
        <w:trPr>
          <w:trHeight w:hRule="exact" w:val="652"/>
          <w:jc w:val="center"/>
        </w:trPr>
        <w:tc>
          <w:tcPr>
            <w:tcW w:w="1355" w:type="dxa"/>
            <w:vAlign w:val="center"/>
          </w:tcPr>
          <w:p w14:paraId="2F345593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050" w:type="dxa"/>
            <w:vAlign w:val="center"/>
          </w:tcPr>
          <w:p w14:paraId="05C3A1CD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14:paraId="3D22EE32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5" w:type="dxa"/>
            <w:vAlign w:val="center"/>
          </w:tcPr>
          <w:p w14:paraId="0018BAE7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 w14:paraId="4FC6CF03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 w14:paraId="19008E8B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14:paraId="4569338D" w14:textId="77777777" w:rsidR="004A4819" w:rsidRDefault="004A4819" w:rsidP="00E5322C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4A4819" w14:paraId="040B9856" w14:textId="77777777" w:rsidTr="004A4819">
        <w:trPr>
          <w:trHeight w:hRule="exact" w:val="1431"/>
          <w:jc w:val="center"/>
        </w:trPr>
        <w:tc>
          <w:tcPr>
            <w:tcW w:w="1355" w:type="dxa"/>
            <w:vAlign w:val="center"/>
          </w:tcPr>
          <w:p w14:paraId="397C0AE4" w14:textId="4FE534AF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1050" w:type="dxa"/>
            <w:vAlign w:val="center"/>
          </w:tcPr>
          <w:p w14:paraId="1ECA2020" w14:textId="591159C4" w:rsidR="004A4819" w:rsidRDefault="004A4819" w:rsidP="00E532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22.11.23</w:t>
            </w:r>
          </w:p>
        </w:tc>
        <w:tc>
          <w:tcPr>
            <w:tcW w:w="1035" w:type="dxa"/>
            <w:vAlign w:val="center"/>
          </w:tcPr>
          <w:p w14:paraId="4B3F3F78" w14:textId="77D5A111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教学楼C106</w:t>
            </w:r>
          </w:p>
        </w:tc>
        <w:tc>
          <w:tcPr>
            <w:tcW w:w="1223" w:type="dxa"/>
            <w:vAlign w:val="center"/>
          </w:tcPr>
          <w:p w14:paraId="5472C23F" w14:textId="76632E06" w:rsidR="004A4819" w:rsidRDefault="004A4819" w:rsidP="00E5322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学习新党章</w:t>
            </w:r>
          </w:p>
        </w:tc>
        <w:tc>
          <w:tcPr>
            <w:tcW w:w="3982" w:type="dxa"/>
            <w:gridSpan w:val="2"/>
            <w:vAlign w:val="center"/>
          </w:tcPr>
          <w:p w14:paraId="5192DB0E" w14:textId="036A867D" w:rsidR="004A4819" w:rsidRDefault="004A4819" w:rsidP="00E5322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认真学习党章，严格遵守党章</w:t>
            </w:r>
          </w:p>
        </w:tc>
        <w:tc>
          <w:tcPr>
            <w:tcW w:w="1175" w:type="dxa"/>
            <w:vAlign w:val="center"/>
          </w:tcPr>
          <w:p w14:paraId="09EA7EB5" w14:textId="688DB0B3" w:rsidR="004A4819" w:rsidRPr="004A4819" w:rsidRDefault="004A4819" w:rsidP="004A4819">
            <w:pPr>
              <w:jc w:val="center"/>
            </w:pPr>
            <w:r w:rsidRPr="004A4819">
              <w:rPr>
                <w:rFonts w:hint="eastAsia"/>
              </w:rPr>
              <w:t>无</w:t>
            </w:r>
          </w:p>
        </w:tc>
      </w:tr>
      <w:tr w:rsidR="004A4819" w14:paraId="08C824F6" w14:textId="77777777" w:rsidTr="004A4819">
        <w:trPr>
          <w:trHeight w:hRule="exact" w:val="1271"/>
          <w:jc w:val="center"/>
        </w:trPr>
        <w:tc>
          <w:tcPr>
            <w:tcW w:w="1355" w:type="dxa"/>
            <w:vAlign w:val="center"/>
          </w:tcPr>
          <w:p w14:paraId="4BDFBFA8" w14:textId="27370529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组织生活</w:t>
            </w:r>
          </w:p>
        </w:tc>
        <w:tc>
          <w:tcPr>
            <w:tcW w:w="1050" w:type="dxa"/>
            <w:vAlign w:val="center"/>
          </w:tcPr>
          <w:p w14:paraId="622A8F51" w14:textId="7DADD782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22.11.25</w:t>
            </w:r>
          </w:p>
        </w:tc>
        <w:tc>
          <w:tcPr>
            <w:tcW w:w="1035" w:type="dxa"/>
            <w:vAlign w:val="center"/>
          </w:tcPr>
          <w:p w14:paraId="15C90C71" w14:textId="66090DE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中共一大会址</w:t>
            </w:r>
          </w:p>
        </w:tc>
        <w:tc>
          <w:tcPr>
            <w:tcW w:w="1223" w:type="dxa"/>
            <w:vAlign w:val="center"/>
          </w:tcPr>
          <w:p w14:paraId="5CEF01BF" w14:textId="790552D2" w:rsidR="004A4819" w:rsidRDefault="004A4819" w:rsidP="00E5322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中共一大会址参观，新党员宣誓</w:t>
            </w:r>
          </w:p>
        </w:tc>
        <w:tc>
          <w:tcPr>
            <w:tcW w:w="3982" w:type="dxa"/>
            <w:gridSpan w:val="2"/>
            <w:vAlign w:val="center"/>
          </w:tcPr>
          <w:p w14:paraId="5822ED27" w14:textId="0DD4D304" w:rsidR="004A4819" w:rsidRDefault="00512AD7" w:rsidP="00E532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追寻百年历史，牢记使命初心</w:t>
            </w:r>
          </w:p>
        </w:tc>
        <w:tc>
          <w:tcPr>
            <w:tcW w:w="1175" w:type="dxa"/>
            <w:vAlign w:val="center"/>
          </w:tcPr>
          <w:p w14:paraId="4EF0D92B" w14:textId="710D3421" w:rsidR="004A4819" w:rsidRDefault="00512AD7" w:rsidP="00512AD7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 w:rsidRPr="00512AD7">
              <w:rPr>
                <w:rFonts w:hint="eastAsia"/>
              </w:rPr>
              <w:t>无</w:t>
            </w:r>
          </w:p>
        </w:tc>
      </w:tr>
      <w:tr w:rsidR="004A4819" w14:paraId="05A7B7A6" w14:textId="77777777" w:rsidTr="004A4819">
        <w:trPr>
          <w:trHeight w:hRule="exact" w:val="1996"/>
          <w:jc w:val="center"/>
        </w:trPr>
        <w:tc>
          <w:tcPr>
            <w:tcW w:w="1355" w:type="dxa"/>
            <w:vAlign w:val="center"/>
          </w:tcPr>
          <w:p w14:paraId="013E98C9" w14:textId="259166A6" w:rsidR="004A4819" w:rsidRDefault="004A4819" w:rsidP="00E5322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977F8F6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A96DA12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838CEA3" w14:textId="77777777" w:rsidR="004A4819" w:rsidRDefault="004A4819" w:rsidP="00E5322C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765C24D8" w14:textId="77777777" w:rsidR="004A4819" w:rsidRDefault="004A4819" w:rsidP="00E532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47FE664F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:rsidR="004A4819" w14:paraId="79DD3FCC" w14:textId="77777777" w:rsidTr="004A4819">
        <w:trPr>
          <w:trHeight w:hRule="exact" w:val="2978"/>
          <w:jc w:val="center"/>
        </w:trPr>
        <w:tc>
          <w:tcPr>
            <w:tcW w:w="1355" w:type="dxa"/>
            <w:vAlign w:val="center"/>
          </w:tcPr>
          <w:p w14:paraId="0E3D11B5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7DCFB49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3A0F1A4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062FD6A" w14:textId="77777777" w:rsidR="004A4819" w:rsidRDefault="004A4819" w:rsidP="00E5322C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50A0A75F" w14:textId="77777777" w:rsidR="004A4819" w:rsidRDefault="004A4819" w:rsidP="00E5322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E41B583" w14:textId="77777777" w:rsidR="004A4819" w:rsidRDefault="004A4819" w:rsidP="00E5322C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 w14:paraId="37E573D0" w14:textId="77777777" w:rsidR="004A4819" w:rsidRDefault="004A4819" w:rsidP="004A4819"/>
    <w:p w14:paraId="68B866FA" w14:textId="77777777" w:rsidR="00144258" w:rsidRDefault="00144258"/>
    <w:sectPr w:rsidR="0014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2D3C" w14:textId="77777777" w:rsidR="001D0392" w:rsidRDefault="001D0392" w:rsidP="004A4819">
      <w:r>
        <w:separator/>
      </w:r>
    </w:p>
  </w:endnote>
  <w:endnote w:type="continuationSeparator" w:id="0">
    <w:p w14:paraId="2FC2F443" w14:textId="77777777" w:rsidR="001D0392" w:rsidRDefault="001D0392" w:rsidP="004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44BB" w14:textId="77777777" w:rsidR="001D0392" w:rsidRDefault="001D0392" w:rsidP="004A4819">
      <w:r>
        <w:separator/>
      </w:r>
    </w:p>
  </w:footnote>
  <w:footnote w:type="continuationSeparator" w:id="0">
    <w:p w14:paraId="14A68F99" w14:textId="77777777" w:rsidR="001D0392" w:rsidRDefault="001D0392" w:rsidP="004A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F1"/>
    <w:rsid w:val="00144258"/>
    <w:rsid w:val="001D0392"/>
    <w:rsid w:val="004A4819"/>
    <w:rsid w:val="00512AD7"/>
    <w:rsid w:val="005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BFC3"/>
  <w15:chartTrackingRefBased/>
  <w15:docId w15:val="{90C5234B-F44E-4A8E-86E8-CE1CF62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8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元静</dc:creator>
  <cp:keywords/>
  <dc:description/>
  <cp:lastModifiedBy>焦 元静</cp:lastModifiedBy>
  <cp:revision>2</cp:revision>
  <dcterms:created xsi:type="dcterms:W3CDTF">2022-11-24T05:18:00Z</dcterms:created>
  <dcterms:modified xsi:type="dcterms:W3CDTF">2022-11-24T05:29:00Z</dcterms:modified>
</cp:coreProperties>
</file>