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9619"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bookmarkStart w:id="0" w:name="PO_Content"/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 w14:paraId="61DC0432"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</w:t>
      </w:r>
      <w:r>
        <w:rPr>
          <w:rFonts w:hint="eastAsia" w:ascii="黑体" w:hAnsi="黑体" w:eastAsia="黑体" w:cs="Arial"/>
          <w:b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color w:val="auto"/>
          <w:kern w:val="0"/>
          <w:sz w:val="30"/>
          <w:szCs w:val="30"/>
          <w:u w:val="single"/>
          <w:lang w:val="en-US" w:eastAsia="zh-CN"/>
        </w:rPr>
        <w:t>10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 w14:paraId="110D6CFC">
      <w:pPr>
        <w:widowControl/>
        <w:spacing w:after="319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7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14:paraId="747B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34EE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党支部</w:t>
            </w:r>
          </w:p>
          <w:p w14:paraId="049FBE1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6F5EF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退役军人大学生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F2BA3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7DA08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李爽</w:t>
            </w:r>
          </w:p>
        </w:tc>
      </w:tr>
      <w:tr w14:paraId="2445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125F9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324D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10月1日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8ACCF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本月组织生活</w:t>
            </w:r>
          </w:p>
          <w:p w14:paraId="17E4CDF7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FF4A5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（   ）是  （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）否 </w:t>
            </w:r>
          </w:p>
        </w:tc>
      </w:tr>
      <w:tr w14:paraId="40CA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287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99EF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</w:t>
            </w:r>
          </w:p>
          <w:p w14:paraId="0ED6A786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DA2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423F3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45971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3C06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缺席人姓名</w:t>
            </w:r>
          </w:p>
        </w:tc>
      </w:tr>
      <w:tr w14:paraId="1684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FF414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674B3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26C82245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2BA792B2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752724AA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7A7C2E1C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81279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27885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DEC82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1A64C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</w:tr>
      <w:tr w14:paraId="1A786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444C4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7F17C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12997B9B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78095560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3CE2787D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3E044E2C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FF0C7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D84D4">
            <w:pPr>
              <w:widowControl/>
              <w:jc w:val="center"/>
              <w:rPr>
                <w:rFonts w:hint="default"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B648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F1CA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 w14:paraId="18CA8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7246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BD1E2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10月1日10：00点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2F040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泰康敬老院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80508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35ED349A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纪念抗美援朝、传承红色精神</w:t>
            </w:r>
          </w:p>
          <w:p w14:paraId="10AD225B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41A8F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抗美援朝英雄讲述抗美援朝精神</w:t>
            </w:r>
          </w:p>
          <w:p w14:paraId="5B6F7FA4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支部党员交流感想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D797A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 w14:paraId="1955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CBFF5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F0797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10月1日8：00点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7D40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泰康敬老院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EFF8C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庆祝中华人民共和国成立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75周年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升旗仪式</w:t>
            </w:r>
          </w:p>
          <w:p w14:paraId="3A7AF0DA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D23F1">
            <w:pPr>
              <w:widowControl/>
              <w:numPr>
                <w:ilvl w:val="0"/>
                <w:numId w:val="1"/>
              </w:numPr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支部书记讲话</w:t>
            </w:r>
          </w:p>
          <w:p w14:paraId="5005743C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升旗仪式</w:t>
            </w:r>
          </w:p>
          <w:p w14:paraId="3F049A27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支部党员交流感想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A1B28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</w:tbl>
    <w:p w14:paraId="5523104F"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 w14:paraId="6C0A2025">
      <w:pPr>
        <w:widowControl/>
        <w:spacing w:line="46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 w14:paraId="123BE027"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本表格请于每月30日前填写完成，上传党务公开网</w:t>
      </w:r>
      <w:bookmarkEnd w:id="0"/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4C4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76DAC95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08BC7"/>
    <w:multiLevelType w:val="singleLevel"/>
    <w:tmpl w:val="0F408B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kYWJiNzgzZjg0YjMwZmJjNDBiNWJiM2I2MjZhYzQ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138B"/>
    <w:rsid w:val="00F20595"/>
    <w:rsid w:val="00F2245D"/>
    <w:rsid w:val="00F35D32"/>
    <w:rsid w:val="00F61E07"/>
    <w:rsid w:val="00F906B6"/>
    <w:rsid w:val="00FC5CE8"/>
    <w:rsid w:val="02DD6572"/>
    <w:rsid w:val="04783CA6"/>
    <w:rsid w:val="060310F8"/>
    <w:rsid w:val="076E1349"/>
    <w:rsid w:val="09DB4F16"/>
    <w:rsid w:val="0BFB784D"/>
    <w:rsid w:val="0E2F1476"/>
    <w:rsid w:val="190E24E6"/>
    <w:rsid w:val="1BE970BF"/>
    <w:rsid w:val="1C80168E"/>
    <w:rsid w:val="1CA062FE"/>
    <w:rsid w:val="27D02B9D"/>
    <w:rsid w:val="28434E45"/>
    <w:rsid w:val="284E7713"/>
    <w:rsid w:val="2F9A4F57"/>
    <w:rsid w:val="33D24AC3"/>
    <w:rsid w:val="33F86D15"/>
    <w:rsid w:val="368A6240"/>
    <w:rsid w:val="3A891719"/>
    <w:rsid w:val="3B965952"/>
    <w:rsid w:val="3DEE68CC"/>
    <w:rsid w:val="3FF94882"/>
    <w:rsid w:val="42D8082C"/>
    <w:rsid w:val="441C5B70"/>
    <w:rsid w:val="46836598"/>
    <w:rsid w:val="527B16C5"/>
    <w:rsid w:val="56386B61"/>
    <w:rsid w:val="56586251"/>
    <w:rsid w:val="5E343E1A"/>
    <w:rsid w:val="5F17108C"/>
    <w:rsid w:val="5F9C71CE"/>
    <w:rsid w:val="5FDE601C"/>
    <w:rsid w:val="6049733D"/>
    <w:rsid w:val="665054B9"/>
    <w:rsid w:val="68E06D9C"/>
    <w:rsid w:val="68E72825"/>
    <w:rsid w:val="694B1F6D"/>
    <w:rsid w:val="6B2807B2"/>
    <w:rsid w:val="6D8E1132"/>
    <w:rsid w:val="6EAC749B"/>
    <w:rsid w:val="6F3269DE"/>
    <w:rsid w:val="6F713D30"/>
    <w:rsid w:val="750B0F29"/>
    <w:rsid w:val="75E239CF"/>
    <w:rsid w:val="76980D48"/>
    <w:rsid w:val="771039C0"/>
    <w:rsid w:val="79906825"/>
    <w:rsid w:val="79B54EE7"/>
    <w:rsid w:val="7DFF3B4A"/>
    <w:rsid w:val="7E7B3C1E"/>
    <w:rsid w:val="7F5275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99"/>
    <w:pPr>
      <w:keepNext/>
      <w:keepLines/>
      <w:spacing w:line="412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2 Char"/>
    <w:link w:val="2"/>
    <w:autoRedefine/>
    <w:qFormat/>
    <w:uiPriority w:val="99"/>
    <w:rPr>
      <w:rFonts w:ascii="Arial" w:hAnsi="Arial" w:eastAsia="黑体" w:cs="Arial"/>
      <w:b/>
      <w:kern w:val="2"/>
      <w:sz w:val="32"/>
      <w:szCs w:val="32"/>
    </w:rPr>
  </w:style>
  <w:style w:type="character" w:customStyle="1" w:styleId="10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17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</w:rPr>
  </w:style>
  <w:style w:type="character" w:customStyle="1" w:styleId="13">
    <w:name w:val="15"/>
    <w:autoRedefine/>
    <w:qFormat/>
    <w:uiPriority w:val="0"/>
    <w:rPr>
      <w:rFonts w:hint="eastAsia" w:ascii="仿宋_GB2312" w:eastAsia="仿宋_GB2312"/>
      <w:b/>
      <w:bCs/>
      <w:color w:val="000000"/>
      <w:sz w:val="32"/>
      <w:szCs w:val="32"/>
    </w:rPr>
  </w:style>
  <w:style w:type="character" w:customStyle="1" w:styleId="14">
    <w:name w:val="页脚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10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页眉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16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265</Words>
  <Characters>278</Characters>
  <Lines>3</Lines>
  <Paragraphs>1</Paragraphs>
  <TotalTime>0</TotalTime>
  <ScaleCrop>false</ScaleCrop>
  <LinksUpToDate>false</LinksUpToDate>
  <CharactersWithSpaces>315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2012-04-23T06:15:00Z</dcterms:created>
  <dc:creator>Lenovo User</dc:creator>
  <cp:lastModifiedBy>李爽</cp:lastModifiedBy>
  <dcterms:modified xsi:type="dcterms:W3CDTF">2024-11-04T07:06:43Z</dcterms:modified>
  <dc:title>豫职医党〔2012〕17号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B836BB1FA94C4E06AA65800F4072E7C8_13</vt:lpwstr>
  </property>
</Properties>
</file>